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AC" w:rsidRPr="00A3142C" w:rsidRDefault="0022618B" w:rsidP="00CB0AAC">
      <w:pPr>
        <w:jc w:val="center"/>
        <w:rPr>
          <w:b/>
          <w:sz w:val="28"/>
          <w:szCs w:val="28"/>
        </w:rPr>
      </w:pPr>
      <w:r w:rsidRPr="00A3142C">
        <w:rPr>
          <w:b/>
          <w:sz w:val="28"/>
          <w:szCs w:val="28"/>
        </w:rPr>
        <w:t>«</w:t>
      </w:r>
      <w:r w:rsidR="00FB1335">
        <w:rPr>
          <w:b/>
          <w:sz w:val="28"/>
          <w:szCs w:val="28"/>
        </w:rPr>
        <w:t>Название площадки</w:t>
      </w:r>
      <w:r w:rsidRPr="00A3142C">
        <w:rPr>
          <w:b/>
          <w:sz w:val="28"/>
          <w:szCs w:val="28"/>
        </w:rPr>
        <w:t>»</w:t>
      </w:r>
    </w:p>
    <w:p w:rsidR="0022618B" w:rsidRPr="00A3142C" w:rsidRDefault="0022618B" w:rsidP="00CB0AA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35B90" w:rsidRPr="00435B90" w:rsidRDefault="00435B90" w:rsidP="00435B90">
      <w:pPr>
        <w:jc w:val="center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МБДОУ №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162  </w:t>
      </w:r>
      <w:r w:rsidRPr="00435B90">
        <w:rPr>
          <w:sz w:val="28"/>
          <w:szCs w:val="28"/>
          <w:u w:val="single"/>
        </w:rPr>
        <w:t>«</w:t>
      </w:r>
      <w:proofErr w:type="gramEnd"/>
      <w:r w:rsidRPr="00435B90">
        <w:rPr>
          <w:sz w:val="28"/>
          <w:szCs w:val="28"/>
          <w:u w:val="single"/>
        </w:rPr>
        <w:t>Успех каждого ребёнка: тиражирование системы адресного сопровождения и поддержки различных категорий обучающихся»</w:t>
      </w:r>
    </w:p>
    <w:p w:rsidR="00435B90" w:rsidRPr="00435B90" w:rsidRDefault="00411097" w:rsidP="00435B90">
      <w:pPr>
        <w:jc w:val="both"/>
        <w:rPr>
          <w:sz w:val="28"/>
          <w:szCs w:val="28"/>
          <w:u w:val="single"/>
        </w:rPr>
      </w:pPr>
      <w:r w:rsidRPr="00A3142C">
        <w:rPr>
          <w:b/>
          <w:sz w:val="28"/>
          <w:szCs w:val="28"/>
        </w:rPr>
        <w:t>Цель:</w:t>
      </w:r>
      <w:r w:rsidR="00245FF5">
        <w:rPr>
          <w:b/>
          <w:sz w:val="28"/>
          <w:szCs w:val="28"/>
        </w:rPr>
        <w:t xml:space="preserve"> </w:t>
      </w:r>
      <w:r w:rsidR="00435B90" w:rsidRPr="00435B90">
        <w:rPr>
          <w:sz w:val="28"/>
          <w:szCs w:val="28"/>
          <w:u w:val="single"/>
        </w:rPr>
        <w:t>разработка и апробация технологии персональной поддержки и сопровождения детей с особенностями развития и их социализация в дошкольном образовательном учреждении.</w:t>
      </w:r>
    </w:p>
    <w:p w:rsidR="00DB2DF5" w:rsidRPr="00435B90" w:rsidRDefault="00DB2DF5" w:rsidP="00FB1335">
      <w:pPr>
        <w:jc w:val="both"/>
        <w:rPr>
          <w:sz w:val="28"/>
          <w:szCs w:val="28"/>
          <w:u w:val="single"/>
        </w:rPr>
      </w:pPr>
    </w:p>
    <w:p w:rsidR="00DB2DF5" w:rsidRPr="00A3142C" w:rsidRDefault="00DB2DF5" w:rsidP="00411097">
      <w:pPr>
        <w:jc w:val="both"/>
        <w:rPr>
          <w:sz w:val="28"/>
          <w:szCs w:val="28"/>
        </w:rPr>
      </w:pPr>
    </w:p>
    <w:p w:rsidR="0022618B" w:rsidRPr="00A3142C" w:rsidRDefault="0022618B" w:rsidP="00411097">
      <w:pPr>
        <w:jc w:val="both"/>
        <w:rPr>
          <w:b/>
          <w:sz w:val="28"/>
          <w:szCs w:val="28"/>
        </w:rPr>
      </w:pPr>
    </w:p>
    <w:p w:rsidR="0022618B" w:rsidRPr="00A3142C" w:rsidRDefault="00411097" w:rsidP="00DB2DF5">
      <w:pPr>
        <w:jc w:val="both"/>
        <w:rPr>
          <w:sz w:val="28"/>
          <w:szCs w:val="28"/>
        </w:rPr>
      </w:pPr>
      <w:r w:rsidRPr="00A3142C">
        <w:rPr>
          <w:b/>
          <w:sz w:val="28"/>
          <w:szCs w:val="28"/>
        </w:rPr>
        <w:t>Место проведения:</w:t>
      </w:r>
      <w:r w:rsidRPr="00A3142C">
        <w:rPr>
          <w:sz w:val="28"/>
          <w:szCs w:val="28"/>
        </w:rPr>
        <w:t xml:space="preserve"> </w:t>
      </w:r>
      <w:r w:rsidR="00DB2DF5" w:rsidRPr="00A3142C">
        <w:rPr>
          <w:sz w:val="28"/>
          <w:szCs w:val="28"/>
        </w:rPr>
        <w:t xml:space="preserve">г. Иваново, </w:t>
      </w:r>
      <w:r w:rsidR="00435B90">
        <w:rPr>
          <w:sz w:val="28"/>
          <w:szCs w:val="28"/>
        </w:rPr>
        <w:t xml:space="preserve">ул. </w:t>
      </w:r>
      <w:proofErr w:type="spellStart"/>
      <w:r w:rsidR="00435B90">
        <w:rPr>
          <w:sz w:val="28"/>
          <w:szCs w:val="28"/>
        </w:rPr>
        <w:t>Лежневская</w:t>
      </w:r>
      <w:proofErr w:type="spellEnd"/>
      <w:r w:rsidR="00435B90">
        <w:rPr>
          <w:sz w:val="28"/>
          <w:szCs w:val="28"/>
        </w:rPr>
        <w:t>, д.150</w:t>
      </w:r>
    </w:p>
    <w:p w:rsidR="00C421C8" w:rsidRPr="00A3142C" w:rsidRDefault="00435B90" w:rsidP="0022618B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Участники:</w:t>
      </w:r>
      <w:r w:rsidRPr="00435B90">
        <w:rPr>
          <w:sz w:val="28"/>
          <w:szCs w:val="28"/>
        </w:rPr>
        <w:t>педагоги</w:t>
      </w:r>
      <w:proofErr w:type="spellEnd"/>
      <w:proofErr w:type="gramEnd"/>
      <w:r w:rsidRPr="00435B90">
        <w:rPr>
          <w:sz w:val="28"/>
          <w:szCs w:val="28"/>
        </w:rPr>
        <w:t xml:space="preserve"> МБДОУ № 162, воспитанники ДОУ, родители (законные представители) воспитанников</w:t>
      </w:r>
    </w:p>
    <w:p w:rsidR="0022618B" w:rsidRPr="00A3142C" w:rsidRDefault="0022618B" w:rsidP="00CB0AAC">
      <w:pPr>
        <w:jc w:val="center"/>
        <w:rPr>
          <w:b/>
          <w:sz w:val="28"/>
          <w:szCs w:val="28"/>
        </w:rPr>
      </w:pPr>
    </w:p>
    <w:p w:rsidR="00411097" w:rsidRPr="00A3142C" w:rsidRDefault="00411097" w:rsidP="00CB0AAC">
      <w:pPr>
        <w:jc w:val="center"/>
        <w:rPr>
          <w:b/>
          <w:sz w:val="28"/>
          <w:szCs w:val="28"/>
        </w:rPr>
      </w:pPr>
      <w:r w:rsidRPr="00A3142C">
        <w:rPr>
          <w:b/>
          <w:sz w:val="28"/>
          <w:szCs w:val="28"/>
        </w:rPr>
        <w:t>КТП</w:t>
      </w:r>
      <w:r w:rsidR="00C421C8" w:rsidRPr="00A3142C">
        <w:rPr>
          <w:b/>
          <w:sz w:val="28"/>
          <w:szCs w:val="28"/>
        </w:rPr>
        <w:t xml:space="preserve"> 20</w:t>
      </w:r>
      <w:r w:rsidR="00BD63AA" w:rsidRPr="00A3142C">
        <w:rPr>
          <w:b/>
          <w:sz w:val="28"/>
          <w:szCs w:val="28"/>
        </w:rPr>
        <w:t>2</w:t>
      </w:r>
      <w:r w:rsidR="00A1733F" w:rsidRPr="00A3142C">
        <w:rPr>
          <w:b/>
          <w:sz w:val="28"/>
          <w:szCs w:val="28"/>
        </w:rPr>
        <w:t>3</w:t>
      </w:r>
      <w:r w:rsidR="00C421C8" w:rsidRPr="00A3142C">
        <w:rPr>
          <w:b/>
          <w:sz w:val="28"/>
          <w:szCs w:val="28"/>
        </w:rPr>
        <w:t xml:space="preserve"> год</w:t>
      </w:r>
    </w:p>
    <w:p w:rsidR="00CB0AAC" w:rsidRPr="00A3142C" w:rsidRDefault="00CB0AAC" w:rsidP="00CB0AAC">
      <w:pPr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874"/>
        <w:gridCol w:w="2268"/>
        <w:gridCol w:w="2552"/>
      </w:tblGrid>
      <w:tr w:rsidR="00C421C8" w:rsidRPr="00A3142C" w:rsidTr="00083C06">
        <w:trPr>
          <w:trHeight w:val="106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A3142C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3142C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A3142C" w:rsidRDefault="00C421C8" w:rsidP="008B163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3142C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  <w:p w:rsidR="00C421C8" w:rsidRPr="00A3142C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3142C">
              <w:rPr>
                <w:rFonts w:eastAsia="Calibri"/>
                <w:b/>
                <w:sz w:val="28"/>
                <w:szCs w:val="28"/>
                <w:lang w:eastAsia="en-US"/>
              </w:rPr>
              <w:t>(краткое содержание)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A3142C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3142C">
              <w:rPr>
                <w:rFonts w:eastAsia="Calibri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A3142C" w:rsidRDefault="00C421C8" w:rsidP="00083C0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142C">
              <w:rPr>
                <w:rFonts w:eastAsia="Calibri"/>
                <w:b/>
                <w:sz w:val="28"/>
                <w:szCs w:val="28"/>
                <w:lang w:eastAsia="en-US"/>
              </w:rPr>
              <w:t>Дата, время</w:t>
            </w:r>
          </w:p>
          <w:p w:rsidR="00C421C8" w:rsidRPr="00A3142C" w:rsidRDefault="00C421C8" w:rsidP="008B16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142C">
              <w:rPr>
                <w:rFonts w:eastAsia="Calibri"/>
                <w:b/>
                <w:sz w:val="28"/>
                <w:szCs w:val="28"/>
                <w:lang w:eastAsia="en-US"/>
              </w:rPr>
              <w:t>проведения</w:t>
            </w:r>
          </w:p>
          <w:p w:rsidR="00C421C8" w:rsidRPr="00A3142C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083C06" w:rsidRPr="00A3142C" w:rsidTr="00083C06">
        <w:trPr>
          <w:trHeight w:val="1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A3142C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3142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754" w:rsidRPr="009F6754" w:rsidRDefault="009F6754" w:rsidP="009F6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с куратором Поповой И.Н. «Разработка и </w:t>
            </w:r>
            <w:r w:rsidRPr="009F6754">
              <w:rPr>
                <w:sz w:val="28"/>
                <w:szCs w:val="28"/>
              </w:rPr>
              <w:t>утверждение плана инновационной</w:t>
            </w:r>
          </w:p>
          <w:p w:rsidR="00083C06" w:rsidRPr="00A3142C" w:rsidRDefault="001840B3" w:rsidP="009F6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F6754" w:rsidRPr="009F6754">
              <w:rPr>
                <w:sz w:val="28"/>
                <w:szCs w:val="28"/>
              </w:rPr>
              <w:t>еятельности</w:t>
            </w:r>
            <w:r w:rsidR="009F675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9F6754" w:rsidRDefault="009F6754" w:rsidP="0008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Дистанционная встреча на платформе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06" w:rsidRPr="009F6754" w:rsidRDefault="009F6754" w:rsidP="00AF5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67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марта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2023г. 11.00</w:t>
            </w:r>
          </w:p>
        </w:tc>
      </w:tr>
      <w:tr w:rsidR="00083C06" w:rsidRPr="00A3142C" w:rsidTr="00083C06">
        <w:trPr>
          <w:trHeight w:val="7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A3142C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3142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Default="00AF5321" w:rsidP="00083C06">
            <w:pPr>
              <w:rPr>
                <w:sz w:val="28"/>
                <w:szCs w:val="28"/>
              </w:rPr>
            </w:pPr>
            <w:r w:rsidRPr="00AF5321">
              <w:rPr>
                <w:sz w:val="28"/>
                <w:szCs w:val="28"/>
              </w:rPr>
              <w:t>Консультация с куратором Поповой И.Н.</w:t>
            </w:r>
          </w:p>
          <w:p w:rsidR="005B4056" w:rsidRDefault="00AF5321" w:rsidP="0008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«Разработка индивидуального профиля </w:t>
            </w:r>
            <w:r w:rsidR="0037658A">
              <w:rPr>
                <w:sz w:val="28"/>
                <w:szCs w:val="28"/>
              </w:rPr>
              <w:t xml:space="preserve">благополучия </w:t>
            </w:r>
            <w:r>
              <w:rPr>
                <w:sz w:val="28"/>
                <w:szCs w:val="28"/>
              </w:rPr>
              <w:t>воспитанника.»</w:t>
            </w:r>
          </w:p>
          <w:p w:rsidR="005B4056" w:rsidRDefault="005B4056" w:rsidP="00083C06">
            <w:pPr>
              <w:rPr>
                <w:sz w:val="28"/>
                <w:szCs w:val="28"/>
              </w:rPr>
            </w:pPr>
          </w:p>
          <w:p w:rsidR="005B4056" w:rsidRPr="00A3142C" w:rsidRDefault="005B4056" w:rsidP="00083C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A3142C" w:rsidRDefault="009F6754" w:rsidP="0008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Дистанционная встреча на платформе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06" w:rsidRPr="00A3142C" w:rsidRDefault="009F6754" w:rsidP="00AF5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67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апреля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11.00</w:t>
            </w:r>
          </w:p>
        </w:tc>
      </w:tr>
      <w:tr w:rsidR="00083C06" w:rsidRPr="00A3142C" w:rsidTr="00083C06">
        <w:trPr>
          <w:trHeight w:val="82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A3142C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3142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Default="00AF5321" w:rsidP="0008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«Мастерская педагога» (создание методических материалов по среде педагогической поддержки в ДОУ)</w:t>
            </w:r>
          </w:p>
          <w:p w:rsidR="005B4056" w:rsidRDefault="005B4056" w:rsidP="00083C06">
            <w:pPr>
              <w:rPr>
                <w:sz w:val="28"/>
                <w:szCs w:val="28"/>
              </w:rPr>
            </w:pPr>
          </w:p>
          <w:p w:rsidR="005B4056" w:rsidRDefault="005B4056" w:rsidP="00083C06">
            <w:pPr>
              <w:rPr>
                <w:sz w:val="28"/>
                <w:szCs w:val="28"/>
              </w:rPr>
            </w:pPr>
          </w:p>
          <w:p w:rsidR="005B4056" w:rsidRPr="00A3142C" w:rsidRDefault="005B4056" w:rsidP="00083C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2C" w:rsidRPr="00A3142C" w:rsidRDefault="009F6754" w:rsidP="0008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Дистанционная встреча на платформе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21" w:rsidRDefault="009F6754" w:rsidP="00AF5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мая 2023г. </w:t>
            </w:r>
          </w:p>
          <w:p w:rsidR="00083C06" w:rsidRPr="00A3142C" w:rsidRDefault="009F6754" w:rsidP="00AF5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083C06" w:rsidRPr="00A3142C" w:rsidTr="00083C06">
        <w:trPr>
          <w:trHeight w:val="9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6" w:rsidRPr="00A3142C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42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74" w:type="dxa"/>
            <w:shd w:val="clear" w:color="auto" w:fill="auto"/>
          </w:tcPr>
          <w:p w:rsidR="005B4056" w:rsidRDefault="00DA74A9" w:rsidP="00B86E84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r w:rsidR="007263D2" w:rsidRPr="00726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«Индивидуальный</w:t>
            </w:r>
            <w:r w:rsidR="007263D2" w:rsidRPr="007263D2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офиль</w:t>
            </w:r>
            <w:r w:rsidR="007263D2" w:rsidRPr="007263D2">
              <w:rPr>
                <w:sz w:val="28"/>
                <w:szCs w:val="28"/>
              </w:rPr>
              <w:t xml:space="preserve"> благополучия ребёнка»</w:t>
            </w:r>
          </w:p>
          <w:p w:rsidR="005B4056" w:rsidRDefault="00DA74A9" w:rsidP="00B86E84">
            <w:pPr>
              <w:spacing w:line="24" w:lineRule="atLeast"/>
              <w:rPr>
                <w:sz w:val="28"/>
                <w:szCs w:val="28"/>
              </w:rPr>
            </w:pPr>
            <w:r w:rsidRPr="00DA74A9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авторской разработки.</w:t>
            </w:r>
          </w:p>
          <w:p w:rsidR="005B4056" w:rsidRPr="00A3142C" w:rsidRDefault="005B4056" w:rsidP="00B86E84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83C06" w:rsidRDefault="007263D2" w:rsidP="0008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Выступление на городском педагогическом совете.</w:t>
            </w:r>
          </w:p>
          <w:p w:rsidR="007263D2" w:rsidRPr="00A3142C" w:rsidRDefault="007263D2" w:rsidP="0008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83C06" w:rsidRPr="00A3142C" w:rsidRDefault="007263D2" w:rsidP="00AF532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 г.</w:t>
            </w:r>
          </w:p>
        </w:tc>
      </w:tr>
      <w:tr w:rsidR="00CB6A72" w:rsidRPr="00A3142C" w:rsidTr="00083C06">
        <w:trPr>
          <w:trHeight w:val="9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2" w:rsidRPr="00A3142C" w:rsidRDefault="00CB6A72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42C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74" w:type="dxa"/>
            <w:shd w:val="clear" w:color="auto" w:fill="auto"/>
          </w:tcPr>
          <w:p w:rsidR="007263D2" w:rsidRPr="007263D2" w:rsidRDefault="007263D2" w:rsidP="007263D2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37658A">
              <w:rPr>
                <w:sz w:val="28"/>
                <w:szCs w:val="28"/>
              </w:rPr>
              <w:t xml:space="preserve">консилиума </w:t>
            </w:r>
            <w:r>
              <w:rPr>
                <w:sz w:val="28"/>
                <w:szCs w:val="28"/>
              </w:rPr>
              <w:t xml:space="preserve">№ 1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>
              <w:rPr>
                <w:sz w:val="28"/>
                <w:szCs w:val="28"/>
              </w:rPr>
              <w:t xml:space="preserve"> ДОУ по результатам диагностики </w:t>
            </w:r>
            <w:r w:rsidRPr="007263D2">
              <w:rPr>
                <w:sz w:val="28"/>
                <w:szCs w:val="28"/>
              </w:rPr>
              <w:t>детей с особенностями развития и находящихся в тр</w:t>
            </w:r>
            <w:r>
              <w:rPr>
                <w:sz w:val="28"/>
                <w:szCs w:val="28"/>
              </w:rPr>
              <w:t>удных жизненных ситуациях в ДОУ и р</w:t>
            </w:r>
            <w:r w:rsidRPr="007263D2">
              <w:rPr>
                <w:sz w:val="28"/>
                <w:szCs w:val="28"/>
              </w:rPr>
              <w:t>азработка индивидуальных маршрутов развития отдельных категорий воспитанников ДОУ</w:t>
            </w:r>
          </w:p>
          <w:p w:rsidR="005B4056" w:rsidRDefault="001840B3" w:rsidP="00B86E84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r w:rsidR="00DA74A9">
              <w:rPr>
                <w:sz w:val="28"/>
                <w:szCs w:val="28"/>
              </w:rPr>
              <w:t>результатов.</w:t>
            </w:r>
          </w:p>
          <w:p w:rsidR="005B4056" w:rsidRDefault="005B4056" w:rsidP="00B86E84">
            <w:pPr>
              <w:spacing w:line="24" w:lineRule="atLeast"/>
              <w:rPr>
                <w:sz w:val="28"/>
                <w:szCs w:val="28"/>
              </w:rPr>
            </w:pPr>
          </w:p>
          <w:p w:rsidR="005B4056" w:rsidRPr="00A3142C" w:rsidRDefault="005B4056" w:rsidP="00B86E84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B6A72" w:rsidRPr="00A3142C" w:rsidRDefault="0037658A" w:rsidP="0008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членов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>
              <w:rPr>
                <w:sz w:val="28"/>
                <w:szCs w:val="28"/>
              </w:rPr>
              <w:t xml:space="preserve"> ДОУ и участников творческой группы инновационной площадки</w:t>
            </w:r>
          </w:p>
        </w:tc>
        <w:tc>
          <w:tcPr>
            <w:tcW w:w="2552" w:type="dxa"/>
            <w:shd w:val="clear" w:color="auto" w:fill="auto"/>
          </w:tcPr>
          <w:p w:rsidR="00CB6A72" w:rsidRPr="00A3142C" w:rsidRDefault="007263D2" w:rsidP="00AF532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</w:tr>
      <w:tr w:rsidR="00CB6A72" w:rsidRPr="00A3142C" w:rsidTr="00083C06">
        <w:trPr>
          <w:trHeight w:val="9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2" w:rsidRPr="00A3142C" w:rsidRDefault="00CB6A72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42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74" w:type="dxa"/>
            <w:shd w:val="clear" w:color="auto" w:fill="auto"/>
          </w:tcPr>
          <w:p w:rsidR="005B4056" w:rsidRDefault="007263D2" w:rsidP="00B86E84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педагогов ДОУ «Создание среды педагогической поддержки в группах ДОУ»</w:t>
            </w:r>
          </w:p>
          <w:p w:rsidR="005B4056" w:rsidRDefault="005B4056" w:rsidP="00B86E84">
            <w:pPr>
              <w:spacing w:line="24" w:lineRule="atLeast"/>
              <w:rPr>
                <w:sz w:val="28"/>
                <w:szCs w:val="28"/>
              </w:rPr>
            </w:pPr>
          </w:p>
          <w:p w:rsidR="005B4056" w:rsidRPr="00A3142C" w:rsidRDefault="005B4056" w:rsidP="00B86E84">
            <w:pPr>
              <w:spacing w:line="24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B6A72" w:rsidRPr="00A3142C" w:rsidRDefault="00C6120A" w:rsidP="00A3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игр и приёмов работы с дошкольниками</w:t>
            </w:r>
          </w:p>
        </w:tc>
        <w:tc>
          <w:tcPr>
            <w:tcW w:w="2552" w:type="dxa"/>
            <w:shd w:val="clear" w:color="auto" w:fill="auto"/>
          </w:tcPr>
          <w:p w:rsidR="00CB6A72" w:rsidRPr="00A3142C" w:rsidRDefault="0037658A" w:rsidP="00AF532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263D2">
              <w:rPr>
                <w:sz w:val="28"/>
                <w:szCs w:val="28"/>
              </w:rPr>
              <w:t xml:space="preserve"> октября 2023г.</w:t>
            </w:r>
          </w:p>
        </w:tc>
      </w:tr>
      <w:tr w:rsidR="00FD5071" w:rsidRPr="00A3142C" w:rsidTr="00083C06">
        <w:trPr>
          <w:trHeight w:val="9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1" w:rsidRPr="00E2286D" w:rsidRDefault="00FD5071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286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74" w:type="dxa"/>
            <w:shd w:val="clear" w:color="auto" w:fill="auto"/>
          </w:tcPr>
          <w:p w:rsidR="00FD5071" w:rsidRPr="00E2286D" w:rsidRDefault="00FD5071" w:rsidP="00FD5071">
            <w:pPr>
              <w:spacing w:line="24" w:lineRule="atLeast"/>
              <w:rPr>
                <w:sz w:val="28"/>
                <w:szCs w:val="28"/>
              </w:rPr>
            </w:pPr>
            <w:r w:rsidRPr="00E2286D">
              <w:rPr>
                <w:sz w:val="28"/>
                <w:szCs w:val="28"/>
              </w:rPr>
              <w:t xml:space="preserve">Презентация инновационной площадки </w:t>
            </w:r>
          </w:p>
          <w:p w:rsidR="00FD5071" w:rsidRPr="00E2286D" w:rsidRDefault="00FD5071" w:rsidP="00FD5071">
            <w:pPr>
              <w:spacing w:line="24" w:lineRule="atLeast"/>
              <w:rPr>
                <w:sz w:val="28"/>
                <w:szCs w:val="28"/>
              </w:rPr>
            </w:pPr>
            <w:r w:rsidRPr="00E2286D">
              <w:rPr>
                <w:sz w:val="28"/>
                <w:szCs w:val="28"/>
              </w:rPr>
              <w:t>Тема: «Среда педагогической поддержки в группах ДОУ: особенности проектирования»</w:t>
            </w:r>
          </w:p>
        </w:tc>
        <w:tc>
          <w:tcPr>
            <w:tcW w:w="2268" w:type="dxa"/>
            <w:shd w:val="clear" w:color="auto" w:fill="auto"/>
          </w:tcPr>
          <w:p w:rsidR="00FD5071" w:rsidRPr="00E2286D" w:rsidRDefault="00FD5071" w:rsidP="00A3142C">
            <w:pPr>
              <w:jc w:val="center"/>
              <w:rPr>
                <w:sz w:val="28"/>
                <w:szCs w:val="28"/>
              </w:rPr>
            </w:pPr>
            <w:r w:rsidRPr="00E2286D">
              <w:rPr>
                <w:sz w:val="28"/>
                <w:szCs w:val="28"/>
              </w:rPr>
              <w:t>Выступление на форуме инноваций ГИМЦ, г. Иваново</w:t>
            </w:r>
          </w:p>
        </w:tc>
        <w:tc>
          <w:tcPr>
            <w:tcW w:w="2552" w:type="dxa"/>
            <w:shd w:val="clear" w:color="auto" w:fill="auto"/>
          </w:tcPr>
          <w:p w:rsidR="00FD5071" w:rsidRPr="00E2286D" w:rsidRDefault="00FD5071" w:rsidP="00AF532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2286D">
              <w:rPr>
                <w:sz w:val="28"/>
                <w:szCs w:val="28"/>
              </w:rPr>
              <w:t>Октябрь-ноябрь 2023</w:t>
            </w:r>
          </w:p>
        </w:tc>
      </w:tr>
      <w:tr w:rsidR="00DA74A9" w:rsidRPr="00A3142C" w:rsidTr="00083C06">
        <w:trPr>
          <w:trHeight w:val="9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Pr="00A3142C" w:rsidRDefault="00FD5071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74" w:type="dxa"/>
            <w:shd w:val="clear" w:color="auto" w:fill="auto"/>
          </w:tcPr>
          <w:p w:rsidR="00DA74A9" w:rsidRDefault="00DA74A9" w:rsidP="00B86E84">
            <w:pPr>
              <w:spacing w:line="2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«Эффективность применения приёмов инновационных форм работы с</w:t>
            </w:r>
            <w:r w:rsidRPr="00DA74A9">
              <w:rPr>
                <w:sz w:val="28"/>
                <w:szCs w:val="28"/>
              </w:rPr>
              <w:t xml:space="preserve"> </w:t>
            </w:r>
            <w:r w:rsidR="00C6120A">
              <w:rPr>
                <w:sz w:val="28"/>
                <w:szCs w:val="28"/>
              </w:rPr>
              <w:t xml:space="preserve">отдельными категориями </w:t>
            </w:r>
            <w:r w:rsidRPr="00DA74A9">
              <w:rPr>
                <w:sz w:val="28"/>
                <w:szCs w:val="28"/>
              </w:rPr>
              <w:t>воспитанников ДОУ</w:t>
            </w:r>
            <w:r w:rsidR="00C6120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A74A9" w:rsidRPr="00A3142C" w:rsidRDefault="00C6120A" w:rsidP="00A3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педагогов </w:t>
            </w:r>
          </w:p>
        </w:tc>
        <w:tc>
          <w:tcPr>
            <w:tcW w:w="2552" w:type="dxa"/>
            <w:shd w:val="clear" w:color="auto" w:fill="auto"/>
          </w:tcPr>
          <w:p w:rsidR="00DA74A9" w:rsidRDefault="00C6120A" w:rsidP="00AF532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</w:t>
            </w:r>
            <w:bookmarkStart w:id="0" w:name="_GoBack"/>
            <w:bookmarkEnd w:id="0"/>
            <w:r>
              <w:rPr>
                <w:sz w:val="28"/>
                <w:szCs w:val="28"/>
              </w:rPr>
              <w:t>кабря 2023г.</w:t>
            </w:r>
          </w:p>
        </w:tc>
      </w:tr>
    </w:tbl>
    <w:p w:rsidR="00411097" w:rsidRPr="00A3142C" w:rsidRDefault="00411097" w:rsidP="00411097">
      <w:pPr>
        <w:jc w:val="both"/>
        <w:rPr>
          <w:sz w:val="28"/>
          <w:szCs w:val="28"/>
        </w:rPr>
      </w:pPr>
    </w:p>
    <w:sectPr w:rsidR="00411097" w:rsidRPr="00A3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83C06"/>
    <w:rsid w:val="001840B3"/>
    <w:rsid w:val="0022618B"/>
    <w:rsid w:val="00245FF5"/>
    <w:rsid w:val="0037658A"/>
    <w:rsid w:val="00390264"/>
    <w:rsid w:val="003E5CB7"/>
    <w:rsid w:val="00411097"/>
    <w:rsid w:val="00420822"/>
    <w:rsid w:val="00435B90"/>
    <w:rsid w:val="005B4056"/>
    <w:rsid w:val="00646E75"/>
    <w:rsid w:val="006A42DA"/>
    <w:rsid w:val="007263D2"/>
    <w:rsid w:val="0077657F"/>
    <w:rsid w:val="008E3135"/>
    <w:rsid w:val="008E3436"/>
    <w:rsid w:val="009A2DFE"/>
    <w:rsid w:val="009F6754"/>
    <w:rsid w:val="00A1733F"/>
    <w:rsid w:val="00A3142C"/>
    <w:rsid w:val="00AF5321"/>
    <w:rsid w:val="00B86E84"/>
    <w:rsid w:val="00BC3200"/>
    <w:rsid w:val="00BD63AA"/>
    <w:rsid w:val="00C36D6D"/>
    <w:rsid w:val="00C421C8"/>
    <w:rsid w:val="00C6120A"/>
    <w:rsid w:val="00CB0AAC"/>
    <w:rsid w:val="00CB6A72"/>
    <w:rsid w:val="00D440F1"/>
    <w:rsid w:val="00DA74A9"/>
    <w:rsid w:val="00DB2DF5"/>
    <w:rsid w:val="00E2286D"/>
    <w:rsid w:val="00F73B97"/>
    <w:rsid w:val="00FB1335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D8F7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eeu1">
    <w:name w:val="Noeeu1"/>
    <w:rsid w:val="00CB0AAC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F73B97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5B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dou162</cp:lastModifiedBy>
  <cp:revision>7</cp:revision>
  <cp:lastPrinted>2023-05-04T05:25:00Z</cp:lastPrinted>
  <dcterms:created xsi:type="dcterms:W3CDTF">2023-05-04T05:25:00Z</dcterms:created>
  <dcterms:modified xsi:type="dcterms:W3CDTF">2023-05-05T05:33:00Z</dcterms:modified>
</cp:coreProperties>
</file>